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77777777" w:rsidR="00897259" w:rsidRPr="00F15B4F" w:rsidRDefault="00897259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1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1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2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2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04DF9EF0" w14:textId="613F8FAF" w:rsidR="00857A36" w:rsidRPr="00857A36" w:rsidRDefault="00897259" w:rsidP="0085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5A27CE">
        <w:rPr>
          <w:rFonts w:ascii="Arial" w:hAnsi="Arial" w:cs="Arial"/>
          <w:sz w:val="20"/>
          <w:szCs w:val="20"/>
          <w:lang w:eastAsia="pl-PL"/>
        </w:rPr>
        <w:t>zielenie zamó</w:t>
      </w:r>
      <w:r w:rsidR="00DB4F60">
        <w:rPr>
          <w:rFonts w:ascii="Arial" w:hAnsi="Arial" w:cs="Arial"/>
          <w:sz w:val="20"/>
          <w:szCs w:val="20"/>
          <w:lang w:eastAsia="pl-PL"/>
        </w:rPr>
        <w:t>wienia publicznego nr 2/RPO/PAR2</w:t>
      </w:r>
      <w:r w:rsidR="006B5C34">
        <w:rPr>
          <w:rFonts w:ascii="Arial" w:hAnsi="Arial" w:cs="Arial"/>
          <w:sz w:val="20"/>
          <w:szCs w:val="20"/>
          <w:lang w:eastAsia="pl-PL"/>
        </w:rPr>
        <w:t>/SNR/2021 z dnia 1</w:t>
      </w:r>
      <w:r w:rsidR="00EF44E1">
        <w:rPr>
          <w:rFonts w:ascii="Arial" w:hAnsi="Arial" w:cs="Arial"/>
          <w:sz w:val="20"/>
          <w:szCs w:val="20"/>
          <w:lang w:eastAsia="pl-PL"/>
        </w:rPr>
        <w:t>9</w:t>
      </w:r>
      <w:r w:rsidR="00857A36">
        <w:rPr>
          <w:rFonts w:ascii="Arial" w:hAnsi="Arial" w:cs="Arial"/>
          <w:sz w:val="20"/>
          <w:szCs w:val="20"/>
          <w:lang w:eastAsia="pl-PL"/>
        </w:rPr>
        <w:t>.05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.2021</w:t>
      </w:r>
      <w:r w:rsidR="00F939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r.</w:t>
      </w:r>
      <w:r w:rsidR="00857A36" w:rsidRPr="00857A36"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 xml:space="preserve">dotyczące wyboru osoby prowadzącej: Psycholog, w projekcie „Opieka </w:t>
      </w:r>
      <w:proofErr w:type="spellStart"/>
      <w:r w:rsidR="00857A36" w:rsidRPr="00857A36">
        <w:rPr>
          <w:rFonts w:ascii="Arial" w:hAnsi="Arial" w:cs="Arial"/>
          <w:sz w:val="20"/>
          <w:szCs w:val="20"/>
          <w:lang w:eastAsia="pl-PL"/>
        </w:rPr>
        <w:t>wytchnieniowa</w:t>
      </w:r>
      <w:proofErr w:type="spellEnd"/>
      <w:r w:rsidR="00857A36" w:rsidRPr="00857A36">
        <w:rPr>
          <w:rFonts w:ascii="Arial" w:hAnsi="Arial" w:cs="Arial"/>
          <w:sz w:val="20"/>
          <w:szCs w:val="20"/>
          <w:lang w:eastAsia="pl-PL"/>
        </w:rPr>
        <w:t xml:space="preserve"> dla osób niepełnosprawnych i ich opiekunów faktycznych</w:t>
      </w:r>
      <w:r w:rsidR="00857A36">
        <w:rPr>
          <w:rFonts w:ascii="Arial" w:hAnsi="Arial" w:cs="Arial"/>
          <w:sz w:val="20"/>
          <w:szCs w:val="20"/>
          <w:lang w:eastAsia="pl-PL"/>
        </w:rPr>
        <w:t>”</w:t>
      </w:r>
      <w:r w:rsidR="00857A36" w:rsidRPr="00857A36"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prowadzonym w trybie zapytania ofertowego</w:t>
      </w:r>
      <w:r w:rsidR="00857A36">
        <w:rPr>
          <w:rFonts w:ascii="Arial" w:hAnsi="Arial" w:cs="Arial"/>
          <w:sz w:val="20"/>
          <w:szCs w:val="20"/>
          <w:lang w:eastAsia="pl-PL"/>
        </w:rPr>
        <w:t>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5F73318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67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DD7" w14:textId="77777777" w:rsidR="00672DE7" w:rsidRDefault="0067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BD3C6C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BD3C6C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867E" w14:textId="77777777" w:rsidR="00672DE7" w:rsidRDefault="006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C97E" w14:textId="77777777" w:rsidR="00672DE7" w:rsidRDefault="0067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B145" w14:textId="17B64B6C" w:rsidR="00672DE7" w:rsidRDefault="00672DE7" w:rsidP="00672DE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4EE5B08D" w14:textId="55B6C62E" w:rsidR="00040304" w:rsidRPr="00672DE7" w:rsidRDefault="00040304" w:rsidP="00672DE7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7B3" w14:textId="77777777" w:rsidR="00672DE7" w:rsidRDefault="0067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7DB5"/>
    <w:rsid w:val="000A633C"/>
    <w:rsid w:val="000E5431"/>
    <w:rsid w:val="00106388"/>
    <w:rsid w:val="00191824"/>
    <w:rsid w:val="00195736"/>
    <w:rsid w:val="001C6ED0"/>
    <w:rsid w:val="001D3FEE"/>
    <w:rsid w:val="00262F62"/>
    <w:rsid w:val="002D1B4B"/>
    <w:rsid w:val="0031024A"/>
    <w:rsid w:val="003176C7"/>
    <w:rsid w:val="00354B52"/>
    <w:rsid w:val="00426D85"/>
    <w:rsid w:val="00450B9F"/>
    <w:rsid w:val="00475137"/>
    <w:rsid w:val="0050096D"/>
    <w:rsid w:val="005678C0"/>
    <w:rsid w:val="00577636"/>
    <w:rsid w:val="005A27CE"/>
    <w:rsid w:val="005A61DC"/>
    <w:rsid w:val="00636428"/>
    <w:rsid w:val="00672DE7"/>
    <w:rsid w:val="006848BE"/>
    <w:rsid w:val="006B5C34"/>
    <w:rsid w:val="006D5B8D"/>
    <w:rsid w:val="006E6566"/>
    <w:rsid w:val="0076508D"/>
    <w:rsid w:val="00780F7F"/>
    <w:rsid w:val="007B7A32"/>
    <w:rsid w:val="008040F6"/>
    <w:rsid w:val="00857A36"/>
    <w:rsid w:val="00897259"/>
    <w:rsid w:val="008E7B47"/>
    <w:rsid w:val="00932D27"/>
    <w:rsid w:val="009D7A86"/>
    <w:rsid w:val="00A70497"/>
    <w:rsid w:val="00AA69B7"/>
    <w:rsid w:val="00AE30E0"/>
    <w:rsid w:val="00B54F83"/>
    <w:rsid w:val="00BD3C6C"/>
    <w:rsid w:val="00C2167F"/>
    <w:rsid w:val="00C76DB4"/>
    <w:rsid w:val="00CA64F7"/>
    <w:rsid w:val="00D939D9"/>
    <w:rsid w:val="00D93AB2"/>
    <w:rsid w:val="00DB4F60"/>
    <w:rsid w:val="00DD0BC9"/>
    <w:rsid w:val="00E0682A"/>
    <w:rsid w:val="00E76756"/>
    <w:rsid w:val="00E80026"/>
    <w:rsid w:val="00E80C74"/>
    <w:rsid w:val="00E95C6D"/>
    <w:rsid w:val="00EC3275"/>
    <w:rsid w:val="00EF44E1"/>
    <w:rsid w:val="00F032F6"/>
    <w:rsid w:val="00F0337A"/>
    <w:rsid w:val="00F15B4F"/>
    <w:rsid w:val="00F5191D"/>
    <w:rsid w:val="00F6027E"/>
    <w:rsid w:val="00F9396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Agnieszka Stąporek</cp:lastModifiedBy>
  <cp:revision>16</cp:revision>
  <cp:lastPrinted>2021-05-19T10:45:00Z</cp:lastPrinted>
  <dcterms:created xsi:type="dcterms:W3CDTF">2021-05-04T11:59:00Z</dcterms:created>
  <dcterms:modified xsi:type="dcterms:W3CDTF">2021-05-19T10:45:00Z</dcterms:modified>
</cp:coreProperties>
</file>